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0865453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AD3709">
        <w:rPr>
          <w:b/>
        </w:rPr>
        <w:t>Ju</w:t>
      </w:r>
      <w:r w:rsidR="000A10CA">
        <w:rPr>
          <w:b/>
        </w:rPr>
        <w:t xml:space="preserve">ly </w:t>
      </w:r>
      <w:r w:rsidR="002817EC">
        <w:rPr>
          <w:b/>
        </w:rPr>
        <w:t>17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2817EC">
        <w:rPr>
          <w:b/>
        </w:rPr>
        <w:t>Thur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5B3D338F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A240B4">
        <w:rPr>
          <w:b/>
          <w:szCs w:val="22"/>
        </w:rPr>
        <w:t>Ju</w:t>
      </w:r>
      <w:r w:rsidR="002817EC">
        <w:rPr>
          <w:b/>
          <w:szCs w:val="22"/>
        </w:rPr>
        <w:t>ly</w:t>
      </w:r>
      <w:r w:rsidR="00A240B4">
        <w:rPr>
          <w:b/>
          <w:szCs w:val="22"/>
        </w:rPr>
        <w:t xml:space="preserve"> </w:t>
      </w:r>
      <w:r w:rsidR="002817EC">
        <w:rPr>
          <w:b/>
          <w:szCs w:val="22"/>
        </w:rPr>
        <w:t>2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293C91F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Ju</w:t>
      </w:r>
      <w:r w:rsidR="000A10CA">
        <w:rPr>
          <w:b/>
          <w:szCs w:val="22"/>
        </w:rPr>
        <w:t xml:space="preserve">ly </w:t>
      </w:r>
      <w:r w:rsidR="002817EC">
        <w:rPr>
          <w:b/>
          <w:szCs w:val="22"/>
        </w:rPr>
        <w:t>17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29031B41" w14:textId="714D0F31" w:rsidR="00F702C3" w:rsidRDefault="002065D6" w:rsidP="00AD3709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28FD8747" w14:textId="1C63567E" w:rsidR="00A240B4" w:rsidRDefault="00A240B4" w:rsidP="00A240B4">
      <w:pPr>
        <w:pStyle w:val="ListParagraph"/>
        <w:numPr>
          <w:ilvl w:val="0"/>
          <w:numId w:val="25"/>
        </w:numPr>
        <w:rPr>
          <w:bCs/>
        </w:rPr>
      </w:pPr>
      <w:r w:rsidRPr="00A240B4">
        <w:rPr>
          <w:bCs/>
        </w:rPr>
        <w:t>Skid Steer Trailer</w:t>
      </w:r>
    </w:p>
    <w:p w14:paraId="71DC1C64" w14:textId="7CD8A2E2" w:rsidR="000A10CA" w:rsidRDefault="000A10CA" w:rsidP="00A240B4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PennDOT</w:t>
      </w:r>
    </w:p>
    <w:p w14:paraId="6094380C" w14:textId="4B21A439" w:rsidR="002817EC" w:rsidRPr="00A240B4" w:rsidRDefault="002817EC" w:rsidP="00A240B4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Grange Survey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59988" w14:textId="77777777" w:rsidR="007B7174" w:rsidRDefault="007B7174" w:rsidP="00A2109A">
      <w:r>
        <w:separator/>
      </w:r>
    </w:p>
  </w:endnote>
  <w:endnote w:type="continuationSeparator" w:id="0">
    <w:p w14:paraId="04AC1C52" w14:textId="77777777" w:rsidR="007B7174" w:rsidRDefault="007B7174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2335" w14:textId="77777777" w:rsidR="007B7174" w:rsidRDefault="007B7174" w:rsidP="00A2109A">
      <w:r>
        <w:separator/>
      </w:r>
    </w:p>
  </w:footnote>
  <w:footnote w:type="continuationSeparator" w:id="0">
    <w:p w14:paraId="603497F9" w14:textId="77777777" w:rsidR="007B7174" w:rsidRDefault="007B7174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7EC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93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174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1FA9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2025-07-15T21:33:00Z</dcterms:created>
  <dcterms:modified xsi:type="dcterms:W3CDTF">2025-07-15T21:34:00Z</dcterms:modified>
</cp:coreProperties>
</file>